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15542F" w:rsidRDefault="008E7153" w:rsidP="008E7153">
      <w:pPr>
        <w:jc w:val="right"/>
        <w:rPr>
          <w:rFonts w:ascii="Times New Roman" w:hAnsi="Times New Roman" w:cs="Times New Roman"/>
          <w:sz w:val="28"/>
          <w:szCs w:val="28"/>
        </w:rPr>
      </w:pPr>
      <w:r w:rsidRPr="0015542F">
        <w:rPr>
          <w:rFonts w:ascii="Times New Roman" w:hAnsi="Times New Roman" w:cs="Times New Roman"/>
          <w:sz w:val="28"/>
          <w:szCs w:val="28"/>
        </w:rPr>
        <w:t>Приложение</w:t>
      </w:r>
      <w:r w:rsidR="0015542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E7153" w:rsidRDefault="008E7153" w:rsidP="008E7153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3118"/>
        <w:gridCol w:w="2523"/>
      </w:tblGrid>
      <w:tr w:rsidR="008E7153" w:rsidTr="008E7153">
        <w:tc>
          <w:tcPr>
            <w:tcW w:w="846" w:type="dxa"/>
          </w:tcPr>
          <w:p w:rsidR="008E7153" w:rsidRPr="0015542F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2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8E7153" w:rsidRPr="0015542F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2F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8E7153" w:rsidRPr="0015542F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2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523" w:type="dxa"/>
          </w:tcPr>
          <w:p w:rsidR="008E7153" w:rsidRPr="0015542F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2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E7153" w:rsidRPr="00A940D9" w:rsidRDefault="00A940D9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0D9">
              <w:rPr>
                <w:rFonts w:ascii="Times New Roman" w:hAnsi="Times New Roman" w:cs="Times New Roman"/>
                <w:sz w:val="28"/>
                <w:szCs w:val="28"/>
              </w:rPr>
              <w:t>Матвиенко С.М.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940D9" w:rsidRPr="00A940D9">
              <w:rPr>
                <w:rFonts w:ascii="Times New Roman" w:hAnsi="Times New Roman" w:cs="Times New Roman"/>
                <w:sz w:val="28"/>
                <w:szCs w:val="28"/>
              </w:rPr>
              <w:t>омохозяйка</w:t>
            </w:r>
          </w:p>
        </w:tc>
        <w:tc>
          <w:tcPr>
            <w:tcW w:w="2523" w:type="dxa"/>
          </w:tcPr>
          <w:p w:rsidR="008E7153" w:rsidRPr="00A940D9" w:rsidRDefault="00A940D9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E7153" w:rsidRPr="00A940D9" w:rsidRDefault="00A940D9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Ж.З.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ЦЗ</w:t>
            </w:r>
          </w:p>
        </w:tc>
        <w:tc>
          <w:tcPr>
            <w:tcW w:w="2523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  <w:tc>
          <w:tcPr>
            <w:tcW w:w="2523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инспектор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лексеевка</w:t>
            </w:r>
          </w:p>
        </w:tc>
        <w:tc>
          <w:tcPr>
            <w:tcW w:w="2523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2523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Бозжигитова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3118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2523" w:type="dxa"/>
          </w:tcPr>
          <w:p w:rsidR="008E7153" w:rsidRPr="00A940D9" w:rsidRDefault="00D930F4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Шарипов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118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то «Алексеевское»</w:t>
            </w:r>
          </w:p>
        </w:tc>
        <w:tc>
          <w:tcPr>
            <w:tcW w:w="2523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Ждеулов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С.К.</w:t>
            </w:r>
          </w:p>
        </w:tc>
        <w:tc>
          <w:tcPr>
            <w:tcW w:w="3118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Ждеулов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A940D9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Кривенко И.А.</w:t>
            </w:r>
          </w:p>
        </w:tc>
        <w:tc>
          <w:tcPr>
            <w:tcW w:w="3118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КХ «Кривенко»</w:t>
            </w:r>
          </w:p>
        </w:tc>
        <w:tc>
          <w:tcPr>
            <w:tcW w:w="2523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8E7153" w:rsidTr="008E7153">
        <w:tc>
          <w:tcPr>
            <w:tcW w:w="846" w:type="dxa"/>
          </w:tcPr>
          <w:p w:rsidR="008E7153" w:rsidRPr="00B27A7C" w:rsidRDefault="005F1EE1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</w:p>
        </w:tc>
        <w:tc>
          <w:tcPr>
            <w:tcW w:w="2410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Балашова Ж.И.</w:t>
            </w:r>
          </w:p>
        </w:tc>
        <w:tc>
          <w:tcPr>
            <w:tcW w:w="3118" w:type="dxa"/>
          </w:tcPr>
          <w:p w:rsidR="008E7153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Алексеевская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соцпедагог</w:t>
            </w:r>
            <w:proofErr w:type="spellEnd"/>
          </w:p>
        </w:tc>
        <w:tc>
          <w:tcPr>
            <w:tcW w:w="2523" w:type="dxa"/>
          </w:tcPr>
          <w:p w:rsidR="008E7153" w:rsidRDefault="00513085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</w:p>
          <w:p w:rsidR="005F1EE1" w:rsidRPr="00A940D9" w:rsidRDefault="005F1EE1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153" w:rsidTr="008E7153">
        <w:tc>
          <w:tcPr>
            <w:tcW w:w="846" w:type="dxa"/>
          </w:tcPr>
          <w:p w:rsidR="008E7153" w:rsidRPr="00B27A7C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E7153" w:rsidRPr="00A940D9" w:rsidRDefault="008E7153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E7153" w:rsidRPr="00A940D9" w:rsidRDefault="008E7153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8E7153" w:rsidRPr="00A940D9" w:rsidRDefault="008E7153" w:rsidP="005A4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153" w:rsidRPr="00B751EB" w:rsidRDefault="008E7153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proofErr w:type="gramStart"/>
      <w:r w:rsidR="00A940D9">
        <w:rPr>
          <w:rFonts w:ascii="Times New Roman" w:hAnsi="Times New Roman" w:cs="Times New Roman"/>
          <w:b/>
          <w:sz w:val="28"/>
          <w:szCs w:val="28"/>
        </w:rPr>
        <w:t>Алексеевская</w:t>
      </w:r>
      <w:proofErr w:type="gramEnd"/>
      <w:r w:rsidR="00A940D9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1EB">
        <w:rPr>
          <w:rFonts w:ascii="Times New Roman" w:hAnsi="Times New Roman" w:cs="Times New Roman"/>
          <w:b/>
          <w:sz w:val="28"/>
          <w:szCs w:val="28"/>
        </w:rPr>
        <w:t>» отдела обр</w:t>
      </w:r>
      <w:bookmarkStart w:id="0" w:name="_GoBack"/>
      <w:bookmarkEnd w:id="0"/>
      <w:r w:rsidRPr="00B751EB">
        <w:rPr>
          <w:rFonts w:ascii="Times New Roman" w:hAnsi="Times New Roman" w:cs="Times New Roman"/>
          <w:b/>
          <w:sz w:val="28"/>
          <w:szCs w:val="28"/>
        </w:rPr>
        <w:t xml:space="preserve">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p w:rsidR="000448C9" w:rsidRDefault="000448C9" w:rsidP="008E7153"/>
    <w:p w:rsidR="008E7153" w:rsidRPr="008E7153" w:rsidRDefault="008E7153" w:rsidP="008E7153"/>
    <w:sectPr w:rsidR="008E7153" w:rsidRPr="008E7153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1368DF"/>
    <w:rsid w:val="0015542F"/>
    <w:rsid w:val="001A6F90"/>
    <w:rsid w:val="002C180D"/>
    <w:rsid w:val="00513085"/>
    <w:rsid w:val="005D5FED"/>
    <w:rsid w:val="005F1EE1"/>
    <w:rsid w:val="00630A6E"/>
    <w:rsid w:val="00685E23"/>
    <w:rsid w:val="00690157"/>
    <w:rsid w:val="008E7153"/>
    <w:rsid w:val="00A940D9"/>
    <w:rsid w:val="00AF3816"/>
    <w:rsid w:val="00CB5AB4"/>
    <w:rsid w:val="00D930F4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9</cp:revision>
  <dcterms:created xsi:type="dcterms:W3CDTF">2022-02-02T02:10:00Z</dcterms:created>
  <dcterms:modified xsi:type="dcterms:W3CDTF">2022-03-17T07:45:00Z</dcterms:modified>
</cp:coreProperties>
</file>